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南银理财珠联璧合鑫逸稳三个月44期封闭式公募人民币理财产品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南银理财珠联璧合鑫逸稳三个月44期封闭式公募人民币理财产品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1,017,365.00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314,527.15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384,435.25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218,473.94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14,507.84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124,316.07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93,033.94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118,683.79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